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24"/>
        <w:gridCol w:w="3038"/>
        <w:gridCol w:w="3369"/>
        <w:gridCol w:w="2409"/>
      </w:tblGrid>
      <w:tr w:rsidR="00D5472D" w:rsidRPr="00D5472D" w14:paraId="60076E31" w14:textId="77777777" w:rsidTr="00901751">
        <w:trPr>
          <w:trHeight w:val="274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9A8" w14:textId="19212849" w:rsidR="00D5472D" w:rsidRPr="00D5472D" w:rsidRDefault="00821DEF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DUBEN</w:t>
            </w:r>
            <w:r w:rsidR="00ED4B0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D5472D" w:rsidRPr="00D5472D" w14:paraId="3A9005D0" w14:textId="77777777" w:rsidTr="00AB4222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2F1" w14:textId="427DF96B" w:rsidR="00487806" w:rsidRPr="00D5472D" w:rsidRDefault="00D5472D" w:rsidP="00487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TÉMA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48780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(ČJ, PRV)</w:t>
            </w:r>
          </w:p>
          <w:p w14:paraId="181B37AD" w14:textId="6D3E846B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B492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MLUVNICE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453E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PRAVOPIS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D33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KOMUNIKACE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08D" w14:textId="3BFB79D1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PŘÍBĚH</w:t>
            </w:r>
            <w:r w:rsidR="009B37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Y/TEXTY</w:t>
            </w:r>
          </w:p>
        </w:tc>
      </w:tr>
      <w:tr w:rsidR="00D5472D" w:rsidRPr="00D5472D" w14:paraId="0A809768" w14:textId="77777777" w:rsidTr="00901751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ADF51" w14:textId="225D6577" w:rsidR="00D5472D" w:rsidRPr="005C4B81" w:rsidRDefault="00D5472D" w:rsidP="005C4B8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týden (str.</w:t>
            </w:r>
            <w:r w:rsidR="00487806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821D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41</w:t>
            </w: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  <w:p w14:paraId="423BC851" w14:textId="05F314A0" w:rsidR="005C4B81" w:rsidRPr="005C4B81" w:rsidRDefault="005C4B81" w:rsidP="005C4B81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5472D" w:rsidRPr="00D5472D" w14:paraId="11708BC0" w14:textId="77777777" w:rsidTr="00ED4B0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B4E" w14:textId="11C2A0F6" w:rsidR="00D5472D" w:rsidRPr="00D5472D" w:rsidRDefault="00821DEF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JARO: znaky jara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FD7D" w14:textId="54D0C0CC" w:rsidR="00D5472D" w:rsidRPr="00901751" w:rsidRDefault="00EB60C2" w:rsidP="00D5472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Podstatná jména (rod, č.)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A06C" w14:textId="1406304E" w:rsidR="00D5472D" w:rsidRPr="00D5472D" w:rsidRDefault="00821DEF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OPAKOVÁNÍ VS: B, L, M, P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0AF4" w14:textId="28381E17" w:rsidR="00D5472D" w:rsidRPr="00D5472D" w:rsidRDefault="00EB60C2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6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Recepty, postupy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 něco z bylin, čarovný lektvar na obarvení květů nebo postup při míchání zajímavého odstínu barvy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98CB" w14:textId="77777777" w:rsidR="00D5472D" w:rsidRDefault="00821DEF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HADU ČARUJE</w:t>
            </w:r>
          </w:p>
          <w:p w14:paraId="3CC6A3F0" w14:textId="77777777" w:rsidR="00CF772D" w:rsidRDefault="00CF7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jarní básničky: Co musí udělat jaro</w:t>
            </w:r>
          </w:p>
          <w:p w14:paraId="59970390" w14:textId="3FA56C0C" w:rsidR="00CF772D" w:rsidRPr="00D5472D" w:rsidRDefault="00CF7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 texty o jarních bylinách, o trávě.</w:t>
            </w:r>
          </w:p>
        </w:tc>
      </w:tr>
      <w:tr w:rsidR="00D5472D" w:rsidRPr="00D5472D" w14:paraId="5C64C6A5" w14:textId="77777777" w:rsidTr="00ED4B0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EF76" w14:textId="375D43AF" w:rsidR="00D5472D" w:rsidRPr="00D5472D" w:rsidRDefault="00821DEF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Počasí a byliny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49E0" w14:textId="06E07796" w:rsidR="00D5472D" w:rsidRPr="00901751" w:rsidRDefault="00EB60C2" w:rsidP="00D5472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Tvary slov a slova příbuzná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DF34" w14:textId="00C787D3" w:rsidR="00D5472D" w:rsidRPr="00D5472D" w:rsidRDefault="00D54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BD02" w14:textId="094215B1" w:rsidR="00D5472D" w:rsidRPr="00D5472D" w:rsidRDefault="00D54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DDE0" w14:textId="3E91D26C" w:rsidR="00D5472D" w:rsidRPr="00D5472D" w:rsidRDefault="00D54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02C" w:rsidRPr="00D5472D" w14:paraId="06FF3A86" w14:textId="77777777" w:rsidTr="00ED4B0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93EA" w14:textId="7317AF4C" w:rsidR="001F202C" w:rsidRPr="00D5472D" w:rsidRDefault="004776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Barvy jara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4808" w14:textId="6B494873" w:rsidR="001F202C" w:rsidRPr="00901751" w:rsidRDefault="00EB60C2" w:rsidP="001F20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Slovesa (časy, osoby)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3473" w14:textId="16C690F1" w:rsidR="001F202C" w:rsidRPr="00D5472D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D594" w14:textId="4A4C68D4" w:rsidR="001F202C" w:rsidRPr="00D5472D" w:rsidRDefault="00EB60C2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„řečové cvičení“ k vernisáži svého jarního obrazu (asociační rozbor básně Co musí udělat jaro</w:t>
            </w:r>
            <w:r w:rsidR="00CF772D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5246" w14:textId="5E0372B4" w:rsidR="00CF772D" w:rsidRPr="00D5472D" w:rsidRDefault="004776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Barvy lze propojit s Velikonocemi</w:t>
            </w:r>
          </w:p>
        </w:tc>
      </w:tr>
      <w:tr w:rsidR="001F202C" w:rsidRPr="00D5472D" w14:paraId="0D27105C" w14:textId="77777777" w:rsidTr="00D5472D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5AC39C" w14:textId="0450F61C" w:rsidR="005C4B81" w:rsidRPr="000741BF" w:rsidRDefault="005C4B81" w:rsidP="000741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týden (</w:t>
            </w:r>
            <w:r w:rsidR="001F202C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str</w:t>
            </w:r>
            <w:r w:rsidR="004A46B5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 w:rsidR="00894F51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CF7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42-43</w:t>
            </w:r>
            <w:r w:rsidR="001F202C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  <w:p w14:paraId="7BB295BB" w14:textId="1482E695" w:rsidR="005C4B81" w:rsidRPr="005C4B81" w:rsidRDefault="005C4B81" w:rsidP="005C4B81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1F202C" w:rsidRPr="00D5472D" w14:paraId="0BA9C883" w14:textId="77777777" w:rsidTr="009B37A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62C7" w14:textId="4D9A613A" w:rsidR="001F202C" w:rsidRPr="00D5472D" w:rsidRDefault="00CF772D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NÁVRAT PTÁKŮ Z TEPLÝCH KRAJIN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3F76" w14:textId="0ECF3994" w:rsidR="001F202C" w:rsidRPr="00D5472D" w:rsidRDefault="000126E6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Opakování zájmen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8389" w14:textId="308174C7" w:rsidR="001F202C" w:rsidRPr="00D5472D" w:rsidRDefault="00CF772D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Procvičování </w:t>
            </w:r>
            <w:r w:rsidR="0084618F">
              <w:rPr>
                <w:rFonts w:ascii="Calibri" w:eastAsia="Times New Roman" w:hAnsi="Calibri" w:cs="Calibri"/>
                <w:color w:val="000000"/>
                <w:lang w:eastAsia="cs-CZ"/>
              </w:rPr>
              <w:t>PRAVOPISU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E761" w14:textId="079CBC30" w:rsidR="001F202C" w:rsidRPr="00D5472D" w:rsidRDefault="00CF772D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„referát“ o kosovi podle osnovy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1590" w14:textId="77777777" w:rsidR="00CF772D" w:rsidRDefault="00CF772D" w:rsidP="00CF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NÁVRAT VLAŠTOVEK</w:t>
            </w:r>
          </w:p>
          <w:p w14:paraId="55572816" w14:textId="3EF2FA19" w:rsidR="001F202C" w:rsidRPr="00D5472D" w:rsidRDefault="001F202C" w:rsidP="00CF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B90" w:rsidRPr="00D5472D" w14:paraId="2DD87712" w14:textId="77777777" w:rsidTr="00F57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F667" w14:textId="6A549915" w:rsidR="00F57063" w:rsidRPr="00D5472D" w:rsidRDefault="00F57063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725B" w14:textId="5F2DF3D4" w:rsidR="00C14ED6" w:rsidRPr="00D5472D" w:rsidRDefault="0047762C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souvětí, spojka 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FBF4" w14:textId="273BC19D" w:rsidR="00193B90" w:rsidRPr="00D5472D" w:rsidRDefault="00CF772D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Opakování spodoby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2E3" w14:textId="3EB5FC13" w:rsidR="00193B90" w:rsidRPr="00D5472D" w:rsidRDefault="00CF772D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Poděkování vlaštovek dědečkovi</w:t>
            </w:r>
            <w:r w:rsidR="0047762C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0BD" w14:textId="0A715A84" w:rsidR="00193B90" w:rsidRPr="00D5472D" w:rsidRDefault="00CF772D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Odborný text o kosovi</w:t>
            </w:r>
          </w:p>
        </w:tc>
      </w:tr>
      <w:tr w:rsidR="00AB4222" w:rsidRPr="00D5472D" w14:paraId="7D08512E" w14:textId="77777777" w:rsidTr="00621EA1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14:paraId="5765F22B" w14:textId="11CB17FA" w:rsidR="00AB4222" w:rsidRPr="00711189" w:rsidRDefault="00ED4B06" w:rsidP="0007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AB4222" w:rsidRPr="00D547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týden (str</w:t>
            </w:r>
            <w:r w:rsidR="00AB42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5C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0356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44-45</w:t>
            </w:r>
            <w:r w:rsidR="00074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) </w:t>
            </w:r>
          </w:p>
        </w:tc>
      </w:tr>
      <w:tr w:rsidR="00C14ED6" w:rsidRPr="00D5472D" w14:paraId="3F5BD9EB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51B0" w14:textId="11684730" w:rsidR="00C14ED6" w:rsidRPr="00D5472D" w:rsidRDefault="00035633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JARNÍ PŘÍRODA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B012" w14:textId="71D5F563" w:rsidR="00C32AC7" w:rsidRPr="00D5472D" w:rsidRDefault="00035633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CITOSLOVCE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61EF" w14:textId="446FC141" w:rsidR="00C14ED6" w:rsidRPr="00D5472D" w:rsidRDefault="00035633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VYJMENOVANÁ SLOVA PO 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B491" w14:textId="46E82539" w:rsidR="00C14ED6" w:rsidRPr="00D5472D" w:rsidRDefault="00035633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Vypravování pohádky podle obrázkové osnovy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CEA2" w14:textId="44DE9461" w:rsidR="00C14ED6" w:rsidRPr="00D5472D" w:rsidRDefault="00035633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POHÁDKA ZVÍŘÁTKA A PETROVŠTÍ</w:t>
            </w:r>
            <w:r w:rsidR="000126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případně jiná pohádky (příběh) spojený s narozením mláďat na jaře?</w:t>
            </w:r>
          </w:p>
        </w:tc>
      </w:tr>
      <w:tr w:rsidR="00C14ED6" w:rsidRPr="00D5472D" w14:paraId="2B12B439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E7A2" w14:textId="20E335B5" w:rsidR="00C14ED6" w:rsidRPr="00D5472D" w:rsidRDefault="00035633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ŽIVOČICHOVÉ</w:t>
            </w:r>
            <w:r w:rsidR="000126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jaře a péče o ně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14D6" w14:textId="58B27CDA" w:rsidR="000741BF" w:rsidRPr="00D5472D" w:rsidRDefault="000741BF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0733" w14:textId="2B381929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DE82" w14:textId="507688D7" w:rsidR="00C14ED6" w:rsidRPr="00D5472D" w:rsidRDefault="00035633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Rozhovory a přímé řeči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F6CC" w14:textId="364F2686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41BF" w:rsidRPr="00D5472D" w14:paraId="0F95D487" w14:textId="77777777" w:rsidTr="0083383C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14:paraId="6A7B19B3" w14:textId="0776C20E" w:rsidR="000741BF" w:rsidRPr="00711189" w:rsidRDefault="00035633" w:rsidP="008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D547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týden (str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0126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46-47)</w:t>
            </w:r>
          </w:p>
        </w:tc>
      </w:tr>
      <w:tr w:rsidR="00035633" w:rsidRPr="00D5472D" w14:paraId="27A2A312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6ED1" w14:textId="3425BBE7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 ZEMĚ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157A" w14:textId="36B80451" w:rsidR="00035633" w:rsidRPr="00D5472D" w:rsidRDefault="000126E6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Příslovce a předložky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C315" w14:textId="3F8D90EC" w:rsidR="00035633" w:rsidRPr="00D5472D" w:rsidRDefault="000126E6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Procvičování VS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EDB2" w14:textId="46796776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POZVÁNKA NA ÚKLID OKOLÍ…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A33F" w14:textId="2B2A282A" w:rsidR="00035633" w:rsidRPr="00D5472D" w:rsidRDefault="000126E6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Cvič. 17/46 – možno další texty k péči o přírodu</w:t>
            </w:r>
          </w:p>
        </w:tc>
      </w:tr>
      <w:tr w:rsidR="00035633" w:rsidRPr="00D5472D" w14:paraId="24CCD825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B4B2" w14:textId="078B3770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PŘÍRODNÍ SPOLEČENSTVÍ (v okolí školy: LES, RYBNÍK, LOUKA…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CB43" w14:textId="44DEECA9" w:rsidR="00035633" w:rsidRPr="00D5472D" w:rsidRDefault="000126E6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Opakování jara spojené se slovními druhy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7E76" w14:textId="77777777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6CC0" w14:textId="77777777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391" w14:textId="77777777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4EFD949" w14:textId="77777777" w:rsidR="00020A90" w:rsidRDefault="00020A90" w:rsidP="002A57CA"/>
    <w:sectPr w:rsidR="00020A90" w:rsidSect="00D5472D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735"/>
    <w:multiLevelType w:val="hybridMultilevel"/>
    <w:tmpl w:val="3522C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2D"/>
    <w:rsid w:val="0000336A"/>
    <w:rsid w:val="000126E6"/>
    <w:rsid w:val="00020A90"/>
    <w:rsid w:val="00035633"/>
    <w:rsid w:val="000741BF"/>
    <w:rsid w:val="00113718"/>
    <w:rsid w:val="001138A8"/>
    <w:rsid w:val="00134D73"/>
    <w:rsid w:val="00144B5E"/>
    <w:rsid w:val="00182427"/>
    <w:rsid w:val="00193B90"/>
    <w:rsid w:val="001C4C33"/>
    <w:rsid w:val="001F202C"/>
    <w:rsid w:val="00201193"/>
    <w:rsid w:val="002507DE"/>
    <w:rsid w:val="00264D2C"/>
    <w:rsid w:val="002A57CA"/>
    <w:rsid w:val="002C3F0C"/>
    <w:rsid w:val="003070A9"/>
    <w:rsid w:val="003A1C6D"/>
    <w:rsid w:val="003B6EDF"/>
    <w:rsid w:val="003C447B"/>
    <w:rsid w:val="0047762C"/>
    <w:rsid w:val="00487806"/>
    <w:rsid w:val="004A46B5"/>
    <w:rsid w:val="00563C76"/>
    <w:rsid w:val="00595B29"/>
    <w:rsid w:val="005C03C1"/>
    <w:rsid w:val="005C138A"/>
    <w:rsid w:val="005C4B81"/>
    <w:rsid w:val="005E04AC"/>
    <w:rsid w:val="00621EA1"/>
    <w:rsid w:val="00711189"/>
    <w:rsid w:val="007522B1"/>
    <w:rsid w:val="007956D8"/>
    <w:rsid w:val="00821DEF"/>
    <w:rsid w:val="0084618F"/>
    <w:rsid w:val="00894F51"/>
    <w:rsid w:val="00901751"/>
    <w:rsid w:val="00972C16"/>
    <w:rsid w:val="00973160"/>
    <w:rsid w:val="009B37A9"/>
    <w:rsid w:val="00A36E54"/>
    <w:rsid w:val="00A76573"/>
    <w:rsid w:val="00A9158A"/>
    <w:rsid w:val="00AA0EBA"/>
    <w:rsid w:val="00AB4222"/>
    <w:rsid w:val="00AF23A6"/>
    <w:rsid w:val="00B6077A"/>
    <w:rsid w:val="00BD6FE8"/>
    <w:rsid w:val="00BE398A"/>
    <w:rsid w:val="00C14ED6"/>
    <w:rsid w:val="00C32AC7"/>
    <w:rsid w:val="00C64F0C"/>
    <w:rsid w:val="00C65D92"/>
    <w:rsid w:val="00CF772D"/>
    <w:rsid w:val="00D5472D"/>
    <w:rsid w:val="00D81483"/>
    <w:rsid w:val="00D9198E"/>
    <w:rsid w:val="00DE401C"/>
    <w:rsid w:val="00EB5010"/>
    <w:rsid w:val="00EB60C2"/>
    <w:rsid w:val="00ED4B06"/>
    <w:rsid w:val="00F53729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246"/>
  <w15:chartTrackingRefBased/>
  <w15:docId w15:val="{CCC35E0D-6C4B-4D17-8B4B-28A5FF6E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Mühlhauser</dc:creator>
  <cp:keywords/>
  <dc:description/>
  <cp:lastModifiedBy>Pavel Mühlhauser</cp:lastModifiedBy>
  <cp:revision>36</cp:revision>
  <dcterms:created xsi:type="dcterms:W3CDTF">2022-09-27T19:57:00Z</dcterms:created>
  <dcterms:modified xsi:type="dcterms:W3CDTF">2023-03-28T12:17:00Z</dcterms:modified>
</cp:coreProperties>
</file>